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533B4B" w:rsidP="00166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B54CD5">
        <w:rPr>
          <w:rFonts w:ascii="Times New Roman" w:hAnsi="Times New Roman" w:cs="Times New Roman"/>
          <w:sz w:val="40"/>
          <w:szCs w:val="40"/>
        </w:rPr>
        <w:t>Новогодний калейдоскоп.</w:t>
      </w:r>
    </w:p>
    <w:p w:rsidR="00B54CD5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один из самых любимых и долгожданных праздников  для взрослых и детей, которые с нетерпеньем ждут красивых </w:t>
      </w:r>
      <w:r w:rsidR="001661C3">
        <w:rPr>
          <w:rFonts w:ascii="Times New Roman" w:hAnsi="Times New Roman" w:cs="Times New Roman"/>
          <w:sz w:val="32"/>
          <w:szCs w:val="32"/>
        </w:rPr>
        <w:t>подарков, веселых развлечений и</w:t>
      </w:r>
      <w:r>
        <w:rPr>
          <w:rFonts w:ascii="Times New Roman" w:hAnsi="Times New Roman" w:cs="Times New Roman"/>
          <w:sz w:val="32"/>
          <w:szCs w:val="32"/>
        </w:rPr>
        <w:t>, конечно же, новогодних чудес.</w:t>
      </w:r>
    </w:p>
    <w:p w:rsidR="00EB2CD2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мы в нашей группе « Василек» решили создать для наших ребят атмосферу</w:t>
      </w:r>
      <w:r>
        <w:rPr>
          <w:rFonts w:ascii="Times New Roman" w:hAnsi="Times New Roman" w:cs="Times New Roman"/>
          <w:sz w:val="32"/>
          <w:szCs w:val="32"/>
        </w:rPr>
        <w:t xml:space="preserve"> волшебства, чудес и новогоднего сказочного настроения.</w:t>
      </w:r>
    </w:p>
    <w:p w:rsidR="00A14971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 зимы мы встретили серией позн</w:t>
      </w:r>
      <w:r w:rsidR="001661C3">
        <w:rPr>
          <w:rFonts w:ascii="Times New Roman" w:hAnsi="Times New Roman" w:cs="Times New Roman"/>
          <w:sz w:val="32"/>
          <w:szCs w:val="32"/>
        </w:rPr>
        <w:t>авательно - увлекательных НОД</w:t>
      </w:r>
      <w:r>
        <w:rPr>
          <w:rFonts w:ascii="Times New Roman" w:hAnsi="Times New Roman" w:cs="Times New Roman"/>
          <w:sz w:val="32"/>
          <w:szCs w:val="32"/>
        </w:rPr>
        <w:t>, таки</w:t>
      </w:r>
      <w:r w:rsidR="001661C3">
        <w:rPr>
          <w:rFonts w:ascii="Times New Roman" w:hAnsi="Times New Roman" w:cs="Times New Roman"/>
          <w:sz w:val="32"/>
          <w:szCs w:val="32"/>
        </w:rPr>
        <w:t xml:space="preserve">х как «Здравствуй гостья </w:t>
      </w:r>
      <w:r w:rsidR="001661C3">
        <w:rPr>
          <w:rFonts w:ascii="Times New Roman" w:hAnsi="Times New Roman" w:cs="Times New Roman"/>
          <w:sz w:val="32"/>
          <w:szCs w:val="32"/>
        </w:rPr>
        <w:t>–з</w:t>
      </w:r>
      <w:r w:rsidR="001661C3">
        <w:rPr>
          <w:rFonts w:ascii="Times New Roman" w:hAnsi="Times New Roman" w:cs="Times New Roman"/>
          <w:sz w:val="32"/>
          <w:szCs w:val="32"/>
        </w:rPr>
        <w:t>има»</w:t>
      </w:r>
      <w:r>
        <w:rPr>
          <w:rFonts w:ascii="Times New Roman" w:hAnsi="Times New Roman" w:cs="Times New Roman"/>
          <w:sz w:val="32"/>
          <w:szCs w:val="32"/>
        </w:rPr>
        <w:t>, « Проказы матушки зимы», «Зимние забавы», « Гостьи на кормушке». Х</w:t>
      </w:r>
      <w:r w:rsidR="001661C3">
        <w:rPr>
          <w:rFonts w:ascii="Times New Roman" w:hAnsi="Times New Roman" w:cs="Times New Roman"/>
          <w:sz w:val="32"/>
          <w:szCs w:val="32"/>
        </w:rPr>
        <w:t xml:space="preserve">удожественно - </w:t>
      </w:r>
      <w:r w:rsidR="001661C3">
        <w:rPr>
          <w:rFonts w:ascii="Times New Roman" w:hAnsi="Times New Roman" w:cs="Times New Roman"/>
          <w:sz w:val="32"/>
          <w:szCs w:val="32"/>
        </w:rPr>
        <w:t>творческих</w:t>
      </w:r>
      <w:r w:rsidR="001661C3">
        <w:rPr>
          <w:rFonts w:ascii="Times New Roman" w:hAnsi="Times New Roman" w:cs="Times New Roman"/>
          <w:sz w:val="32"/>
          <w:szCs w:val="32"/>
        </w:rPr>
        <w:t xml:space="preserve"> НОД</w:t>
      </w:r>
      <w:r>
        <w:rPr>
          <w:rFonts w:ascii="Times New Roman" w:hAnsi="Times New Roman" w:cs="Times New Roman"/>
          <w:sz w:val="32"/>
          <w:szCs w:val="32"/>
        </w:rPr>
        <w:t xml:space="preserve"> «Снеговики под новый год дружно водят хоровод», « Зима в лесу», «Девочка в нарядн</w:t>
      </w:r>
      <w:r>
        <w:rPr>
          <w:rFonts w:ascii="Times New Roman" w:hAnsi="Times New Roman" w:cs="Times New Roman"/>
          <w:sz w:val="32"/>
          <w:szCs w:val="32"/>
        </w:rPr>
        <w:t>ой шубке», « Новогодние украшения для елочки»</w:t>
      </w:r>
    </w:p>
    <w:p w:rsidR="00F36CE8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уголке для родителей разместили новые</w:t>
      </w:r>
      <w:r>
        <w:rPr>
          <w:rFonts w:ascii="Times New Roman" w:hAnsi="Times New Roman" w:cs="Times New Roman"/>
          <w:sz w:val="32"/>
          <w:szCs w:val="32"/>
        </w:rPr>
        <w:t xml:space="preserve"> рубрики «Зимние стихи и загадки», «</w:t>
      </w:r>
      <w:r>
        <w:rPr>
          <w:rFonts w:ascii="Times New Roman" w:hAnsi="Times New Roman" w:cs="Times New Roman"/>
          <w:sz w:val="32"/>
          <w:szCs w:val="32"/>
        </w:rPr>
        <w:t>Зимушкины</w:t>
      </w:r>
      <w:r>
        <w:rPr>
          <w:rFonts w:ascii="Times New Roman" w:hAnsi="Times New Roman" w:cs="Times New Roman"/>
          <w:sz w:val="32"/>
          <w:szCs w:val="32"/>
        </w:rPr>
        <w:t xml:space="preserve"> задания», « Играем вместе с мамой».</w:t>
      </w:r>
    </w:p>
    <w:p w:rsidR="00C30812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Родители, в свою очередь, поделились друг с другом своим семейным опытом празднования нового года в «Семейной газете»</w:t>
      </w:r>
      <w:r w:rsidR="00502261">
        <w:rPr>
          <w:rFonts w:ascii="Times New Roman" w:hAnsi="Times New Roman" w:cs="Times New Roman"/>
          <w:sz w:val="32"/>
          <w:szCs w:val="32"/>
        </w:rPr>
        <w:t xml:space="preserve"> Р</w:t>
      </w:r>
      <w:r w:rsidR="001661C3">
        <w:rPr>
          <w:rFonts w:ascii="Times New Roman" w:hAnsi="Times New Roman" w:cs="Times New Roman"/>
          <w:sz w:val="32"/>
          <w:szCs w:val="32"/>
        </w:rPr>
        <w:t>ассказали  о том</w:t>
      </w:r>
      <w:r w:rsidR="00BF798D">
        <w:rPr>
          <w:rFonts w:ascii="Times New Roman" w:hAnsi="Times New Roman" w:cs="Times New Roman"/>
          <w:sz w:val="32"/>
          <w:szCs w:val="32"/>
        </w:rPr>
        <w:t>, в какие игры можно поиграть у елочки</w:t>
      </w:r>
      <w:r>
        <w:rPr>
          <w:rFonts w:ascii="Times New Roman" w:hAnsi="Times New Roman" w:cs="Times New Roman"/>
          <w:sz w:val="32"/>
          <w:szCs w:val="32"/>
        </w:rPr>
        <w:t xml:space="preserve"> в домашнем кругу, поделились кулинарными рецептами блюд на новогодний стол, которые можно приготовить с ребенком.</w:t>
      </w:r>
    </w:p>
    <w:p w:rsidR="00C30812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вместе с взрослыми участвовали в оформлении группы к празднику, наряжали новогоднюю красавицу елку, развешивали мишуру. Не </w:t>
      </w:r>
      <w:r w:rsidR="001661C3">
        <w:rPr>
          <w:rFonts w:ascii="Times New Roman" w:hAnsi="Times New Roman" w:cs="Times New Roman"/>
          <w:sz w:val="32"/>
          <w:szCs w:val="32"/>
        </w:rPr>
        <w:t>забыли про участок для прогулок</w:t>
      </w:r>
      <w:r>
        <w:rPr>
          <w:rFonts w:ascii="Times New Roman" w:hAnsi="Times New Roman" w:cs="Times New Roman"/>
          <w:sz w:val="32"/>
          <w:szCs w:val="32"/>
        </w:rPr>
        <w:t>,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который украсили ледяными игрушками и поделками, сделанными своими руками.</w:t>
      </w:r>
    </w:p>
    <w:p w:rsidR="00985087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было готово к встрече самого главного героя праздника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Деда Мороза. И вот настал день новогоднего утренника. Нарядные  в сказочных костюмах в ожидании волшебства, ребя</w:t>
      </w:r>
      <w:r w:rsidR="001661C3">
        <w:rPr>
          <w:rFonts w:ascii="Times New Roman" w:hAnsi="Times New Roman" w:cs="Times New Roman"/>
          <w:sz w:val="32"/>
          <w:szCs w:val="32"/>
        </w:rPr>
        <w:t>та собрались в музыкальном зале</w:t>
      </w:r>
      <w:r>
        <w:rPr>
          <w:rFonts w:ascii="Times New Roman" w:hAnsi="Times New Roman" w:cs="Times New Roman"/>
          <w:sz w:val="32"/>
          <w:szCs w:val="32"/>
        </w:rPr>
        <w:t xml:space="preserve">, где их ждало </w:t>
      </w:r>
      <w:r>
        <w:rPr>
          <w:rFonts w:ascii="Times New Roman" w:hAnsi="Times New Roman" w:cs="Times New Roman"/>
          <w:sz w:val="32"/>
          <w:szCs w:val="32"/>
        </w:rPr>
        <w:t>не мало</w:t>
      </w:r>
      <w:r>
        <w:rPr>
          <w:rFonts w:ascii="Times New Roman" w:hAnsi="Times New Roman" w:cs="Times New Roman"/>
          <w:sz w:val="32"/>
          <w:szCs w:val="32"/>
        </w:rPr>
        <w:t xml:space="preserve"> но</w:t>
      </w:r>
      <w:r w:rsidR="001661C3">
        <w:rPr>
          <w:rFonts w:ascii="Times New Roman" w:hAnsi="Times New Roman" w:cs="Times New Roman"/>
          <w:sz w:val="32"/>
          <w:szCs w:val="32"/>
        </w:rPr>
        <w:t>вогодних сюрпризов. Игры, песни</w:t>
      </w:r>
      <w:r>
        <w:rPr>
          <w:rFonts w:ascii="Times New Roman" w:hAnsi="Times New Roman" w:cs="Times New Roman"/>
          <w:sz w:val="32"/>
          <w:szCs w:val="32"/>
        </w:rPr>
        <w:t xml:space="preserve">, хороводы </w:t>
      </w:r>
      <w:r>
        <w:rPr>
          <w:rFonts w:ascii="Times New Roman" w:hAnsi="Times New Roman" w:cs="Times New Roman"/>
          <w:sz w:val="32"/>
          <w:szCs w:val="32"/>
        </w:rPr>
        <w:t xml:space="preserve"> у елочки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все это было весело, задорно, радостно и волшебно красиво!</w:t>
      </w:r>
      <w:r>
        <w:rPr>
          <w:rFonts w:ascii="Times New Roman" w:hAnsi="Times New Roman" w:cs="Times New Roman"/>
          <w:sz w:val="32"/>
          <w:szCs w:val="32"/>
        </w:rPr>
        <w:t xml:space="preserve"> И вот оно главное чудо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Дед Мороз с помощью своей волшебной звезды отправил подарки каждому </w:t>
      </w:r>
      <w:r w:rsidR="001661C3">
        <w:rPr>
          <w:rFonts w:ascii="Times New Roman" w:hAnsi="Times New Roman" w:cs="Times New Roman"/>
          <w:sz w:val="32"/>
          <w:szCs w:val="32"/>
        </w:rPr>
        <w:t>домой</w:t>
      </w:r>
      <w:r w:rsidR="00502261">
        <w:rPr>
          <w:rFonts w:ascii="Times New Roman" w:hAnsi="Times New Roman" w:cs="Times New Roman"/>
          <w:sz w:val="32"/>
          <w:szCs w:val="32"/>
        </w:rPr>
        <w:t xml:space="preserve">, поэтому дома </w:t>
      </w:r>
      <w:r>
        <w:rPr>
          <w:rFonts w:ascii="Times New Roman" w:hAnsi="Times New Roman" w:cs="Times New Roman"/>
          <w:sz w:val="32"/>
          <w:szCs w:val="32"/>
        </w:rPr>
        <w:t xml:space="preserve"> малыша ждал под елочкой подарок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(это был секрет родителей и воспитателей).</w:t>
      </w:r>
    </w:p>
    <w:p w:rsidR="001661C3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встреча Нового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семейного праздника.</w:t>
      </w:r>
      <w:r w:rsidR="005022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087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</w:t>
      </w:r>
      <w:r w:rsidR="001661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прекрасный праздник для всех, когда за окном снежно и холодно, так приятно согреться теплом семейного счастья!</w:t>
      </w:r>
    </w:p>
    <w:p w:rsidR="00985087" w:rsidP="001661C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Хочется всем по</w:t>
      </w:r>
      <w:r w:rsidR="00502261">
        <w:rPr>
          <w:rFonts w:ascii="Times New Roman" w:hAnsi="Times New Roman" w:cs="Times New Roman"/>
          <w:sz w:val="32"/>
          <w:szCs w:val="32"/>
        </w:rPr>
        <w:t>желать  счастливого Нового года и исполнения желаний!</w:t>
      </w:r>
    </w:p>
    <w:p w:rsidR="00B54CD5" w:rsidRPr="005B50E4" w:rsidP="001661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61C3">
        <w:rPr>
          <w:rFonts w:ascii="Times New Roman" w:hAnsi="Times New Roman" w:cs="Times New Roman"/>
          <w:sz w:val="32"/>
          <w:szCs w:val="32"/>
        </w:rPr>
        <w:t xml:space="preserve">                       Воспитатели группы «Василек»: </w:t>
      </w:r>
      <w:r w:rsidR="001661C3">
        <w:rPr>
          <w:rFonts w:ascii="Times New Roman" w:hAnsi="Times New Roman" w:cs="Times New Roman"/>
          <w:sz w:val="32"/>
          <w:szCs w:val="32"/>
        </w:rPr>
        <w:t>Квасова</w:t>
      </w:r>
      <w:r w:rsidR="001661C3">
        <w:rPr>
          <w:rFonts w:ascii="Times New Roman" w:hAnsi="Times New Roman" w:cs="Times New Roman"/>
          <w:sz w:val="32"/>
          <w:szCs w:val="32"/>
        </w:rPr>
        <w:t xml:space="preserve"> НВ и Быкова ЕВ</w:t>
      </w:r>
    </w:p>
    <w:p w:rsidR="005B50E4" w:rsidRPr="005B50E4" w:rsidP="001661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50E4" w:rsidRPr="005B50E4" w:rsidP="005B50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38550" cy="3952875"/>
            <wp:effectExtent l="19050" t="0" r="0" b="0"/>
            <wp:docPr id="1" name="Рисунок 1" descr="C:\DOCUME~1\Admin\LOCALS~1\Temp\Rar$DRa1972.33814\СТАТЬИ группа Василек\Новогодний калейдоскоп\Фото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12535" name="Picture 1" descr="C:\DOCUME~1\Admin\LOCALS~1\Temp\Rar$DRa1972.33814\СТАТЬИ группа Василек\Новогодний калейдоскоп\Фото18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 t="1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54914" cy="2895600"/>
            <wp:effectExtent l="19050" t="0" r="0" b="0"/>
            <wp:docPr id="2" name="Рисунок 2" descr="C:\DOCUME~1\Admin\LOCALS~1\Temp\Rar$DRa1972.34099\СТАТЬИ группа Василек\Новогодний калейдоскоп\Фото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02626" name="Picture 2" descr="C:\DOCUME~1\Admin\LOCALS~1\Temp\Rar$DRa1972.34099\СТАТЬИ группа Василек\Новогодний калейдоскоп\Фото18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32" cy="28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7975" cy="8877300"/>
            <wp:effectExtent l="19050" t="0" r="9525" b="0"/>
            <wp:docPr id="3" name="Рисунок 3" descr="C:\DOCUME~1\Admin\LOCALS~1\Temp\Rar$DRa1972.34613\СТАТЬИ группа Василек\Новогодний калейдоскоп\IMG_20201224_1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26539" name="Picture 3" descr="C:\DOCUME~1\Admin\LOCALS~1\Temp\Rar$DRa1972.34613\СТАТЬИ группа Василек\Новогодний калейдоскоп\IMG_20201224_10094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7975" cy="8877300"/>
            <wp:effectExtent l="19050" t="0" r="9525" b="0"/>
            <wp:docPr id="4" name="Рисунок 4" descr="C:\DOCUME~1\Admin\LOCALS~1\Temp\Rar$DRa1972.34613\СТАТЬИ группа Василек\Новогодний калейдоскоп\IMG_20201224_10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51648" name="Picture 4" descr="C:\DOCUME~1\Admin\LOCALS~1\Temp\Rar$DRa1972.34613\СТАТЬИ группа Василек\Новогодний калейдоскоп\IMG_20201224_1009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7975" cy="8877300"/>
            <wp:effectExtent l="19050" t="0" r="9525" b="0"/>
            <wp:docPr id="5" name="Рисунок 5" descr="C:\DOCUME~1\Admin\LOCALS~1\Temp\Rar$DRa1972.34613\СТАТЬИ группа Василек\Новогодний калейдоскоп\IMG_20201224_1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29430" name="Picture 5" descr="C:\DOCUME~1\Admin\LOCALS~1\Temp\Rar$DRa1972.34613\СТАТЬИ группа Василек\Новогодний калейдоскоп\IMG_20201224_10095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57975" cy="8877300"/>
            <wp:effectExtent l="19050" t="0" r="9525" b="0"/>
            <wp:docPr id="6" name="Рисунок 6" descr="C:\DOCUME~1\Admin\LOCALS~1\Temp\Rar$DRa1972.34613\СТАТЬИ группа Василек\Новогодний калейдоскоп\IMG_20201224_1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55571" name="Picture 6" descr="C:\DOCUME~1\Admin\LOCALS~1\Temp\Rar$DRa1972.34613\СТАТЬИ группа Василек\Новогодний калейдоскоп\IMG_20201224_10145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8450" cy="4981575"/>
            <wp:effectExtent l="19050" t="0" r="0" b="0"/>
            <wp:docPr id="7" name="Рисунок 7" descr="C:\DOCUME~1\Admin\LOCALS~1\Temp\Rar$DRa1972.34613\СТАТЬИ группа Василек\Новогодний калейдоскоп\IMG_20201224_1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10320" name="Picture 7" descr="C:\DOCUME~1\Admin\LOCALS~1\Temp\Rar$DRa1972.34613\СТАТЬИ группа Василек\Новогодний калейдоскоп\IMG_20201224_1046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38875" cy="4686300"/>
            <wp:effectExtent l="19050" t="0" r="9525" b="0"/>
            <wp:docPr id="8" name="Рисунок 8" descr="C:\DOCUME~1\Admin\LOCALS~1\Temp\Rar$DRa1972.34613\СТАТЬИ группа Василек\Новогодний калейдоскоп\Фото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3836" name="Picture 8" descr="C:\DOCUME~1\Admin\LOCALS~1\Temp\Rar$DRa1972.34613\СТАТЬИ группа Василек\Новогодний калейдоскоп\Фото179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86300" cy="6238875"/>
            <wp:effectExtent l="19050" t="0" r="0" b="0"/>
            <wp:docPr id="9" name="Рисунок 9" descr="C:\DOCUME~1\Admin\LOCALS~1\Temp\Rar$DRa1972.34613\СТАТЬИ группа Василек\Новогодний калейдоскоп\Фото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36845" name="Picture 9" descr="C:\DOCUME~1\Admin\LOCALS~1\Temp\Rar$DRa1972.34613\СТАТЬИ группа Василек\Новогодний калейдоскоп\Фото179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38875" cy="4686300"/>
            <wp:effectExtent l="19050" t="0" r="9525" b="0"/>
            <wp:docPr id="10" name="Рисунок 10" descr="C:\DOCUME~1\Admin\LOCALS~1\Temp\Rar$DRa1972.34613\СТАТЬИ группа Василек\Новогодний калейдоскоп\Фото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9041" name="Picture 10" descr="C:\DOCUME~1\Admin\LOCALS~1\Temp\Rar$DRa1972.34613\СТАТЬИ группа Василек\Новогодний калейдоскоп\Фото179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38875" cy="4686300"/>
            <wp:effectExtent l="19050" t="0" r="9525" b="0"/>
            <wp:docPr id="11" name="Рисунок 11" descr="C:\DOCUME~1\Admin\LOCALS~1\Temp\Rar$DRa1972.34613\СТАТЬИ группа Василек\Новогодний калейдоскоп\Фото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90022" name="Picture 11" descr="C:\DOCUME~1\Admin\LOCALS~1\Temp\Rar$DRa1972.34613\СТАТЬИ группа Василек\Новогодний калейдоскоп\Фото179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38875" cy="4686300"/>
            <wp:effectExtent l="19050" t="0" r="9525" b="0"/>
            <wp:docPr id="12" name="Рисунок 12" descr="C:\DOCUME~1\Admin\LOCALS~1\Temp\Rar$DRa1972.34613\СТАТЬИ группа Василек\Новогодний калейдоскоп\Фото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44100" name="Picture 12" descr="C:\DOCUME~1\Admin\LOCALS~1\Temp\Rar$DRa1972.34613\СТАТЬИ группа Василек\Новогодний калейдоскоп\Фото18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86300" cy="6238875"/>
            <wp:effectExtent l="19050" t="0" r="0" b="0"/>
            <wp:docPr id="13" name="Рисунок 13" descr="C:\DOCUME~1\Admin\LOCALS~1\Temp\Rar$DRa1972.34613\СТАТЬИ группа Василек\Новогодний калейдоскоп\Фото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69158" name="Picture 13" descr="C:\DOCUME~1\Admin\LOCALS~1\Temp\Rar$DRa1972.34613\СТАТЬИ группа Василек\Новогодний калейдоскоп\Фото18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D5" w:rsidRPr="00B54CD5" w:rsidP="00166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59714D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2020-12-26T05:46:00Z</cp:lastPrinted>
  <dcterms:created xsi:type="dcterms:W3CDTF">2020-12-26T00:56:00Z</dcterms:created>
  <dcterms:modified xsi:type="dcterms:W3CDTF">2020-12-28T08:28:00Z</dcterms:modified>
</cp:coreProperties>
</file>